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99" w:rsidRDefault="00563199" w:rsidP="00CF7CA7">
      <w:pPr>
        <w:pStyle w:val="2"/>
        <w:ind w:left="2832"/>
      </w:pPr>
      <w:bookmarkStart w:id="0" w:name="_GoBack"/>
      <w:bookmarkEnd w:id="0"/>
    </w:p>
    <w:p w:rsidR="00CF7CA7" w:rsidRPr="000D1916" w:rsidRDefault="00CF7CA7" w:rsidP="000D1916">
      <w:pPr>
        <w:pStyle w:val="2"/>
        <w:jc w:val="center"/>
        <w:rPr>
          <w:sz w:val="36"/>
          <w:szCs w:val="36"/>
        </w:rPr>
      </w:pPr>
      <w:r w:rsidRPr="000D1916">
        <w:rPr>
          <w:sz w:val="36"/>
          <w:szCs w:val="36"/>
        </w:rPr>
        <w:t>«Воспитываем творчески развитую личность».</w:t>
      </w:r>
    </w:p>
    <w:p w:rsidR="00CF7CA7" w:rsidRDefault="00CF7CA7" w:rsidP="00CF7CA7">
      <w:r>
        <w:t>Автор: Макарова Марина Александровна Воспитатель Детского сада №62 «Огонёк» г. Тамбова.</w:t>
      </w:r>
    </w:p>
    <w:p w:rsidR="00CF7CA7" w:rsidRPr="000D1916" w:rsidRDefault="00CF7CA7" w:rsidP="00CF7CA7">
      <w:pPr>
        <w:rPr>
          <w:rFonts w:ascii="Times New Roman" w:hAnsi="Times New Roman" w:cs="Times New Roman"/>
          <w:sz w:val="28"/>
          <w:szCs w:val="28"/>
        </w:rPr>
      </w:pPr>
      <w:r w:rsidRPr="00CF7CA7">
        <w:rPr>
          <w:sz w:val="28"/>
          <w:szCs w:val="28"/>
        </w:rPr>
        <w:t xml:space="preserve">  </w:t>
      </w:r>
      <w:r w:rsidRPr="000D1916">
        <w:rPr>
          <w:rFonts w:ascii="Times New Roman" w:hAnsi="Times New Roman" w:cs="Times New Roman"/>
          <w:sz w:val="28"/>
          <w:szCs w:val="28"/>
        </w:rPr>
        <w:t xml:space="preserve">В современном дошкольном, да и в школьном образовании много говорится о том, что ребёнка не достаточно «пичкать» готовыми знаниями,  а необходимо научить его самого добывать эти знания, и не только добывать, но и использовать в различных жизненных ситуациях. </w:t>
      </w:r>
      <w:r w:rsidR="000C0019" w:rsidRPr="000D1916">
        <w:rPr>
          <w:rFonts w:ascii="Times New Roman" w:hAnsi="Times New Roman" w:cs="Times New Roman"/>
          <w:sz w:val="28"/>
          <w:szCs w:val="28"/>
        </w:rPr>
        <w:t>Достичь этого невозможно без развития творческой личности, чем и следует заниматься практически с рождения малыша. Принято считать, что гениями рождаются, а не становятся. Может это и так, но кто знает, может и в вашем ребёнке скрыта талантливость. Необходимо лишь создать условия, при которых она проявится. В детском саду педагоги создают специальную развивающую среду, вовлекают детей в учебную и игровую деятельность, позволяющую детям развиваться. Но это не значит, что оформив малыша в детский сад</w:t>
      </w:r>
      <w:r w:rsidR="00933661" w:rsidRPr="000D1916">
        <w:rPr>
          <w:rFonts w:ascii="Times New Roman" w:hAnsi="Times New Roman" w:cs="Times New Roman"/>
          <w:sz w:val="28"/>
          <w:szCs w:val="28"/>
        </w:rPr>
        <w:t>,</w:t>
      </w:r>
      <w:r w:rsidR="000C0019" w:rsidRPr="000D1916">
        <w:rPr>
          <w:rFonts w:ascii="Times New Roman" w:hAnsi="Times New Roman" w:cs="Times New Roman"/>
          <w:sz w:val="28"/>
          <w:szCs w:val="28"/>
        </w:rPr>
        <w:t xml:space="preserve"> родители могут расслабиться и заняться своими дела</w:t>
      </w:r>
      <w:r w:rsidR="00933661" w:rsidRPr="000D1916">
        <w:rPr>
          <w:rFonts w:ascii="Times New Roman" w:hAnsi="Times New Roman" w:cs="Times New Roman"/>
          <w:sz w:val="28"/>
          <w:szCs w:val="28"/>
        </w:rPr>
        <w:t>ми</w:t>
      </w:r>
      <w:r w:rsidR="000C0019" w:rsidRPr="000D1916">
        <w:rPr>
          <w:rFonts w:ascii="Times New Roman" w:hAnsi="Times New Roman" w:cs="Times New Roman"/>
          <w:sz w:val="28"/>
          <w:szCs w:val="28"/>
        </w:rPr>
        <w:t xml:space="preserve">. </w:t>
      </w:r>
      <w:r w:rsidR="00933661" w:rsidRPr="000D1916">
        <w:rPr>
          <w:rFonts w:ascii="Times New Roman" w:hAnsi="Times New Roman" w:cs="Times New Roman"/>
          <w:sz w:val="28"/>
          <w:szCs w:val="28"/>
        </w:rPr>
        <w:t>Развитие вашего ребёнка будет проходить гораздо успешнее, если вы не пожалеете своих сил и времени на то, чтобы поиграть с малышом, почитать ему, поговорить с ним.</w:t>
      </w:r>
    </w:p>
    <w:p w:rsidR="00933661" w:rsidRPr="000D1916" w:rsidRDefault="00933661" w:rsidP="00CF7CA7">
      <w:pPr>
        <w:rPr>
          <w:rFonts w:ascii="Times New Roman" w:hAnsi="Times New Roman" w:cs="Times New Roman"/>
          <w:sz w:val="28"/>
          <w:szCs w:val="28"/>
        </w:rPr>
      </w:pPr>
      <w:r w:rsidRPr="000D1916">
        <w:rPr>
          <w:rFonts w:ascii="Times New Roman" w:hAnsi="Times New Roman" w:cs="Times New Roman"/>
          <w:sz w:val="28"/>
          <w:szCs w:val="28"/>
        </w:rPr>
        <w:t xml:space="preserve">  Специалистами разработаны целые серии игр, способствующих развитию творческих способностей подрастающего поколения. Это как всем известные книжки-раскраски, упражнения по с</w:t>
      </w:r>
      <w:r w:rsidR="00F7546B" w:rsidRPr="000D1916">
        <w:rPr>
          <w:rFonts w:ascii="Times New Roman" w:hAnsi="Times New Roman" w:cs="Times New Roman"/>
          <w:sz w:val="28"/>
          <w:szCs w:val="28"/>
        </w:rPr>
        <w:t>мешиванию и подбору цветов</w:t>
      </w:r>
      <w:r w:rsidRPr="000D1916">
        <w:rPr>
          <w:rFonts w:ascii="Times New Roman" w:hAnsi="Times New Roman" w:cs="Times New Roman"/>
          <w:sz w:val="28"/>
          <w:szCs w:val="28"/>
        </w:rPr>
        <w:t xml:space="preserve">, так и игровые обучающие тетради, подобранные с учётом детской психологии, которые вы можете использовать дома. </w:t>
      </w:r>
    </w:p>
    <w:p w:rsidR="00933661" w:rsidRPr="000D1916" w:rsidRDefault="00933661" w:rsidP="00CF7CA7">
      <w:pPr>
        <w:rPr>
          <w:rFonts w:ascii="Times New Roman" w:hAnsi="Times New Roman" w:cs="Times New Roman"/>
          <w:sz w:val="28"/>
          <w:szCs w:val="28"/>
        </w:rPr>
      </w:pPr>
      <w:r w:rsidRPr="000D1916">
        <w:rPr>
          <w:rFonts w:ascii="Times New Roman" w:hAnsi="Times New Roman" w:cs="Times New Roman"/>
          <w:sz w:val="28"/>
          <w:szCs w:val="28"/>
        </w:rPr>
        <w:t xml:space="preserve">  Я хочу привести примеры нескольких игр, которые возможно помогут вам вырастить творчески мыслящего ребёнка. </w:t>
      </w:r>
    </w:p>
    <w:p w:rsidR="00933661" w:rsidRPr="000D1916" w:rsidRDefault="00933661" w:rsidP="00CF7CA7">
      <w:pPr>
        <w:rPr>
          <w:rFonts w:ascii="Times New Roman" w:hAnsi="Times New Roman" w:cs="Times New Roman"/>
          <w:sz w:val="28"/>
          <w:szCs w:val="28"/>
        </w:rPr>
      </w:pPr>
      <w:r w:rsidRPr="000D1916">
        <w:rPr>
          <w:rFonts w:ascii="Times New Roman" w:hAnsi="Times New Roman" w:cs="Times New Roman"/>
          <w:sz w:val="28"/>
          <w:szCs w:val="28"/>
        </w:rPr>
        <w:t xml:space="preserve">  Игра «Расскажи мне сказку». Целью этой игры</w:t>
      </w:r>
      <w:r w:rsidR="003E69DF" w:rsidRPr="000D1916">
        <w:rPr>
          <w:rFonts w:ascii="Times New Roman" w:hAnsi="Times New Roman" w:cs="Times New Roman"/>
          <w:sz w:val="28"/>
          <w:szCs w:val="28"/>
        </w:rPr>
        <w:t xml:space="preserve"> является развитие у ребёнка вербальных способностей и </w:t>
      </w:r>
      <w:proofErr w:type="spellStart"/>
      <w:r w:rsidR="003E69DF" w:rsidRPr="000D1916">
        <w:rPr>
          <w:rFonts w:ascii="Times New Roman" w:hAnsi="Times New Roman" w:cs="Times New Roman"/>
          <w:sz w:val="28"/>
          <w:szCs w:val="28"/>
        </w:rPr>
        <w:t>побеждение</w:t>
      </w:r>
      <w:proofErr w:type="spellEnd"/>
      <w:r w:rsidR="003E69DF" w:rsidRPr="000D1916">
        <w:rPr>
          <w:rFonts w:ascii="Times New Roman" w:hAnsi="Times New Roman" w:cs="Times New Roman"/>
          <w:sz w:val="28"/>
          <w:szCs w:val="28"/>
        </w:rPr>
        <w:t xml:space="preserve"> психологических барьеров, связанных с боязнью общения. Игра подходит для детей от двух до шести лет. Вам понадобится детская книжка, листок и цветные карандаши. Для начала выразительно прочитайте ребёнку незнакомую сказку или стишок, останавливаясь на описании внешности героев и природы. Делайте акцент на трёх ключевых частях сказки - начале, середины и финале. Далее передайте инициативу малышу. Задайте несколько вопросов по содержанию сказки. Можно немножко с ним поспорить, нарочно ошибаясь в последовательности событий или в описании героев. Внимательно слушайте рассказ ребёнка, поправляйте, если он ошибается. Таким образом</w:t>
      </w:r>
      <w:r w:rsidR="00220D37" w:rsidRPr="000D1916">
        <w:rPr>
          <w:rFonts w:ascii="Times New Roman" w:hAnsi="Times New Roman" w:cs="Times New Roman"/>
          <w:sz w:val="28"/>
          <w:szCs w:val="28"/>
        </w:rPr>
        <w:t>,</w:t>
      </w:r>
      <w:r w:rsidR="003E69DF" w:rsidRPr="000D1916">
        <w:rPr>
          <w:rFonts w:ascii="Times New Roman" w:hAnsi="Times New Roman" w:cs="Times New Roman"/>
          <w:sz w:val="28"/>
          <w:szCs w:val="28"/>
        </w:rPr>
        <w:t xml:space="preserve"> ваш малыш научится описывать своими словами</w:t>
      </w:r>
      <w:r w:rsidR="00220D37" w:rsidRPr="000D1916">
        <w:rPr>
          <w:rFonts w:ascii="Times New Roman" w:hAnsi="Times New Roman" w:cs="Times New Roman"/>
          <w:sz w:val="28"/>
          <w:szCs w:val="28"/>
        </w:rPr>
        <w:t xml:space="preserve"> различные произведения, а это значит, он будет учиться без стеснения выражать свои мысли. Затем возьмите карандаши, бумагу и предложите своему чаду изобразить персонажей сказки. При этом задавайте вопросы: Как ты себе представляешь наряд Василисы Прекрасной? Почему именно этот цвет ты выбрал? И т. п.</w:t>
      </w:r>
    </w:p>
    <w:p w:rsidR="00220D37" w:rsidRPr="000D1916" w:rsidRDefault="00220D37" w:rsidP="00CF7CA7">
      <w:pPr>
        <w:rPr>
          <w:rFonts w:ascii="Times New Roman" w:hAnsi="Times New Roman" w:cs="Times New Roman"/>
          <w:sz w:val="28"/>
          <w:szCs w:val="28"/>
        </w:rPr>
      </w:pPr>
      <w:r w:rsidRPr="000D1916">
        <w:rPr>
          <w:rFonts w:ascii="Times New Roman" w:hAnsi="Times New Roman" w:cs="Times New Roman"/>
          <w:sz w:val="28"/>
          <w:szCs w:val="28"/>
        </w:rPr>
        <w:lastRenderedPageBreak/>
        <w:t xml:space="preserve">  С целью развития воображения и креативных способностей малыша вам поможет домашний кукольный театр. Кукол можно сшить дома или купить в магазине. Важно, чтобы они надевались на руку и у них двигались голова и руки. Ещё вам понадобится раздвижная ширма.</w:t>
      </w:r>
      <w:r w:rsidR="00584286" w:rsidRPr="000D1916">
        <w:rPr>
          <w:rFonts w:ascii="Times New Roman" w:hAnsi="Times New Roman" w:cs="Times New Roman"/>
          <w:sz w:val="28"/>
          <w:szCs w:val="28"/>
        </w:rPr>
        <w:t xml:space="preserve"> Основная суть игры заключается в том, чтобы ребенок почувствовал себя в роли создателя всего происходящего. Маленький режиссёр должен сам выбрать по, какой сказке будет ставиться спектакль, какие куклы ему понадобятся. Станьте участником и помощником в этом процессе, привлеките его друзей. Придумайте вместе сценарий, распределите слова между участниками, помогите заучить их. Остаётся провести несколько репетиций – и можете приглашать на спектакль бабушек, дедушек, соседей. </w:t>
      </w:r>
    </w:p>
    <w:p w:rsidR="00330FCD" w:rsidRPr="000D1916" w:rsidRDefault="00584286" w:rsidP="00CF7CA7">
      <w:pPr>
        <w:rPr>
          <w:rFonts w:ascii="Times New Roman" w:hAnsi="Times New Roman" w:cs="Times New Roman"/>
          <w:sz w:val="28"/>
          <w:szCs w:val="28"/>
        </w:rPr>
      </w:pPr>
      <w:r w:rsidRPr="000D1916">
        <w:rPr>
          <w:rFonts w:ascii="Times New Roman" w:hAnsi="Times New Roman" w:cs="Times New Roman"/>
          <w:sz w:val="28"/>
          <w:szCs w:val="28"/>
        </w:rPr>
        <w:t xml:space="preserve">  Через некоторое время, когда спектакль будет отрепетирован</w:t>
      </w:r>
      <w:r w:rsidR="00330FCD" w:rsidRPr="000D1916">
        <w:rPr>
          <w:rFonts w:ascii="Times New Roman" w:hAnsi="Times New Roman" w:cs="Times New Roman"/>
          <w:sz w:val="28"/>
          <w:szCs w:val="28"/>
        </w:rPr>
        <w:t>, декорации сделаны и гости собраны, можете начинать представление. Терпеливо относитесь к ошибкам ребёнка, т.к. они неизбежны. Важно не акцентироваться на них, а приветствовать любые его начинания и стремления, в том числе и стремление к самовыражению.</w:t>
      </w:r>
    </w:p>
    <w:p w:rsidR="00330FCD" w:rsidRPr="000D1916" w:rsidRDefault="00330FCD" w:rsidP="00CF7CA7">
      <w:pPr>
        <w:rPr>
          <w:rFonts w:ascii="Times New Roman" w:hAnsi="Times New Roman" w:cs="Times New Roman"/>
          <w:sz w:val="28"/>
          <w:szCs w:val="28"/>
        </w:rPr>
      </w:pPr>
      <w:r w:rsidRPr="000D1916">
        <w:rPr>
          <w:rFonts w:ascii="Times New Roman" w:hAnsi="Times New Roman" w:cs="Times New Roman"/>
          <w:sz w:val="28"/>
          <w:szCs w:val="28"/>
        </w:rPr>
        <w:t xml:space="preserve">  По окончании спектакля предложите малышу обсудить представление, спросите, что ему понравилось, что нет. Объясните, что на ошибках только учатся, и можете задумывать новое представление!</w:t>
      </w:r>
    </w:p>
    <w:p w:rsidR="00330FCD" w:rsidRPr="000D1916" w:rsidRDefault="00330FCD" w:rsidP="00CF7CA7">
      <w:pPr>
        <w:rPr>
          <w:rFonts w:ascii="Times New Roman" w:hAnsi="Times New Roman" w:cs="Times New Roman"/>
          <w:sz w:val="28"/>
          <w:szCs w:val="28"/>
        </w:rPr>
      </w:pPr>
      <w:r w:rsidRPr="000D1916">
        <w:rPr>
          <w:rFonts w:ascii="Times New Roman" w:hAnsi="Times New Roman" w:cs="Times New Roman"/>
          <w:sz w:val="28"/>
          <w:szCs w:val="28"/>
        </w:rPr>
        <w:t xml:space="preserve">  Все дети любят рисовать, поэтому игра «Весёлые картинки» Поможет вам поддержать это желание в вашем малыше. К примеру, рисуете контур домика и просите малыша закончить или дополнить рисунок. Или изобразите на листе овал лица человека, контур глаз</w:t>
      </w:r>
      <w:r w:rsidR="00A35471" w:rsidRPr="000D1916">
        <w:rPr>
          <w:rFonts w:ascii="Times New Roman" w:hAnsi="Times New Roman" w:cs="Times New Roman"/>
          <w:sz w:val="28"/>
          <w:szCs w:val="28"/>
        </w:rPr>
        <w:t xml:space="preserve">, носа и рта. Теперь карандаш переходит непосредственно в руки вашего маленького художника, который заканчивает портрет, придумывает аксессуары – шляпу, бантик, усы – таким образом, создаётся характер изображаемого персонажа. Ребёнок может придумать своему герою имя, рассказать о его характере. Можно нарисовать овал, прямоугольник или кляксу и попросить малыша «превратить» его в волшебное животное и т.п. </w:t>
      </w:r>
    </w:p>
    <w:p w:rsidR="00A35471" w:rsidRPr="000D1916" w:rsidRDefault="00A35471" w:rsidP="00CF7CA7">
      <w:pPr>
        <w:rPr>
          <w:rFonts w:ascii="Times New Roman" w:hAnsi="Times New Roman" w:cs="Times New Roman"/>
          <w:sz w:val="28"/>
          <w:szCs w:val="28"/>
        </w:rPr>
      </w:pPr>
      <w:r w:rsidRPr="000D1916">
        <w:rPr>
          <w:rFonts w:ascii="Times New Roman" w:hAnsi="Times New Roman" w:cs="Times New Roman"/>
          <w:sz w:val="28"/>
          <w:szCs w:val="28"/>
        </w:rPr>
        <w:t xml:space="preserve">  Игра «Оригинальные фигурки» поможет научить ребёнка мыслить творчески и оригинально. Необходимо заранее подготовить красивые, яркие, разноцветные кусочки ткани, и предложить сделать из них какую- либо фигурку. Для этого лоскуты связываются между собой, на них делаются узелки</w:t>
      </w:r>
      <w:r w:rsidR="00F7546B" w:rsidRPr="000D1916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F7546B" w:rsidRPr="000D1916" w:rsidRDefault="00F7546B" w:rsidP="00CF7CA7">
      <w:pPr>
        <w:rPr>
          <w:rFonts w:ascii="Times New Roman" w:hAnsi="Times New Roman" w:cs="Times New Roman"/>
          <w:sz w:val="28"/>
          <w:szCs w:val="28"/>
        </w:rPr>
      </w:pPr>
      <w:r w:rsidRPr="000D1916">
        <w:rPr>
          <w:rFonts w:ascii="Times New Roman" w:hAnsi="Times New Roman" w:cs="Times New Roman"/>
          <w:sz w:val="28"/>
          <w:szCs w:val="28"/>
        </w:rPr>
        <w:t xml:space="preserve">  С помощью подобных игр вы сможете научить вашего малыша логически мыслить, рассуждать, развить интеллект, воображение и таким образом вырастить творчески мыслящего человека.</w:t>
      </w:r>
    </w:p>
    <w:p w:rsidR="00584286" w:rsidRPr="000D1916" w:rsidRDefault="00330FCD" w:rsidP="00CF7CA7">
      <w:pPr>
        <w:rPr>
          <w:rFonts w:ascii="Times New Roman" w:hAnsi="Times New Roman" w:cs="Times New Roman"/>
          <w:sz w:val="28"/>
          <w:szCs w:val="28"/>
        </w:rPr>
      </w:pPr>
      <w:r w:rsidRPr="000D1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A7" w:rsidRPr="000D1916" w:rsidRDefault="00CF7CA7" w:rsidP="00CF7CA7">
      <w:pPr>
        <w:pStyle w:val="2"/>
        <w:ind w:left="4956"/>
        <w:rPr>
          <w:rFonts w:ascii="Times New Roman" w:hAnsi="Times New Roman" w:cs="Times New Roman"/>
          <w:sz w:val="28"/>
          <w:szCs w:val="28"/>
        </w:rPr>
      </w:pPr>
    </w:p>
    <w:p w:rsidR="00CF7CA7" w:rsidRPr="000D1916" w:rsidRDefault="00CF7CA7">
      <w:pPr>
        <w:pStyle w:val="2"/>
        <w:rPr>
          <w:rFonts w:ascii="Times New Roman" w:hAnsi="Times New Roman" w:cs="Times New Roman"/>
          <w:sz w:val="28"/>
          <w:szCs w:val="28"/>
        </w:rPr>
      </w:pPr>
    </w:p>
    <w:sectPr w:rsidR="00CF7CA7" w:rsidRPr="000D1916" w:rsidSect="00CF7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7CA7"/>
    <w:rsid w:val="000C0019"/>
    <w:rsid w:val="000D1916"/>
    <w:rsid w:val="00220D37"/>
    <w:rsid w:val="002937AB"/>
    <w:rsid w:val="00330FCD"/>
    <w:rsid w:val="003E69DF"/>
    <w:rsid w:val="00563199"/>
    <w:rsid w:val="00584286"/>
    <w:rsid w:val="00933661"/>
    <w:rsid w:val="00A35471"/>
    <w:rsid w:val="00BD1102"/>
    <w:rsid w:val="00CF7CA7"/>
    <w:rsid w:val="00F7546B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99"/>
  </w:style>
  <w:style w:type="paragraph" w:styleId="2">
    <w:name w:val="heading 2"/>
    <w:basedOn w:val="a"/>
    <w:next w:val="a"/>
    <w:link w:val="20"/>
    <w:uiPriority w:val="9"/>
    <w:unhideWhenUsed/>
    <w:qFormat/>
    <w:rsid w:val="00CF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Сгаск</dc:creator>
  <cp:lastModifiedBy>user</cp:lastModifiedBy>
  <cp:revision>10</cp:revision>
  <dcterms:created xsi:type="dcterms:W3CDTF">2013-01-28T11:10:00Z</dcterms:created>
  <dcterms:modified xsi:type="dcterms:W3CDTF">2013-01-29T11:32:00Z</dcterms:modified>
</cp:coreProperties>
</file>